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Tablaconcuadrcula"/>
        <w:tblpPr w:leftFromText="141" w:rightFromText="141" w:vertAnchor="text" w:horzAnchor="page" w:tblpXSpec="center" w:tblpY="91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2515"/>
        <w:gridCol w:w="3402"/>
      </w:tblGrid>
      <w:tr w:rsidR="005A4090" w:rsidRPr="0023199C" w14:paraId="05901525" w14:textId="77777777" w:rsidTr="00AF45F8">
        <w:trPr>
          <w:trHeight w:val="368"/>
        </w:trPr>
        <w:tc>
          <w:tcPr>
            <w:tcW w:w="3156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40D8674A" w14:textId="77777777" w:rsidR="005A4090" w:rsidRPr="0023199C" w:rsidRDefault="005A4090" w:rsidP="00CA362A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515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48FF5462" w14:textId="77777777" w:rsidR="005A4090" w:rsidRPr="0023199C" w:rsidRDefault="005A4090" w:rsidP="00CA362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402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0654FD8F" w14:textId="57157306" w:rsidR="005A4090" w:rsidRPr="0023199C" w:rsidRDefault="005A4090" w:rsidP="004B3A5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</w:t>
            </w:r>
            <w:r w:rsidR="004B3A52">
              <w:rPr>
                <w:b/>
                <w:color w:val="FFFFFF" w:themeColor="background1"/>
                <w:sz w:val="24"/>
                <w:szCs w:val="24"/>
              </w:rPr>
              <w:t>/SEGURIDAD</w:t>
            </w:r>
          </w:p>
        </w:tc>
      </w:tr>
      <w:tr w:rsidR="005A4090" w:rsidRPr="0023199C" w14:paraId="0F16FA75" w14:textId="77777777" w:rsidTr="00AF45F8">
        <w:trPr>
          <w:trHeight w:val="897"/>
        </w:trPr>
        <w:tc>
          <w:tcPr>
            <w:tcW w:w="3156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4E301208" w14:textId="77777777" w:rsidR="004B3A52" w:rsidRDefault="00310850" w:rsidP="004B3A52">
            <w:pPr>
              <w:numPr>
                <w:ilvl w:val="0"/>
                <w:numId w:val="4"/>
              </w:numPr>
              <w:spacing w:before="100" w:beforeAutospacing="1"/>
              <w:ind w:left="176" w:hanging="142"/>
              <w:contextualSpacing/>
              <w:rPr>
                <w:color w:val="4472C4" w:themeColor="accent5"/>
              </w:rPr>
            </w:pPr>
            <w:r w:rsidRPr="00444721">
              <w:rPr>
                <w:color w:val="4472C4" w:themeColor="accent5"/>
              </w:rPr>
              <w:t>Decúbito supino</w:t>
            </w:r>
          </w:p>
          <w:p w14:paraId="35D21023" w14:textId="5E302B3F" w:rsidR="004B3A52" w:rsidRDefault="00AF45F8" w:rsidP="004B3A52">
            <w:pPr>
              <w:numPr>
                <w:ilvl w:val="0"/>
                <w:numId w:val="4"/>
              </w:numPr>
              <w:spacing w:after="160" w:line="259" w:lineRule="auto"/>
              <w:ind w:left="176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Almohada/</w:t>
            </w:r>
            <w:r w:rsidR="004B3A52" w:rsidRPr="00E8636C">
              <w:rPr>
                <w:color w:val="70AD47" w:themeColor="accent6"/>
              </w:rPr>
              <w:t>rodete en cabeza</w:t>
            </w:r>
          </w:p>
          <w:p w14:paraId="0387D6C8" w14:textId="556CDF8A" w:rsidR="004B3A52" w:rsidRPr="004B3A52" w:rsidRDefault="004B3A52" w:rsidP="004B3A52">
            <w:pPr>
              <w:spacing w:before="100" w:beforeAutospacing="1"/>
              <w:contextualSpacing/>
              <w:rPr>
                <w:color w:val="4472C4" w:themeColor="accent5"/>
              </w:rPr>
            </w:pPr>
          </w:p>
        </w:tc>
        <w:tc>
          <w:tcPr>
            <w:tcW w:w="2515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709D37D7" w14:textId="4C513E8F" w:rsidR="00A63974" w:rsidRPr="00444721" w:rsidRDefault="00F14B01" w:rsidP="00310850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444721">
              <w:rPr>
                <w:color w:val="4472C4" w:themeColor="accent5"/>
              </w:rPr>
              <w:t>Mob</w:t>
            </w:r>
            <w:r w:rsidR="00A63974" w:rsidRPr="00444721">
              <w:rPr>
                <w:color w:val="4472C4" w:themeColor="accent5"/>
              </w:rPr>
              <w:t xml:space="preserve">ilis </w:t>
            </w:r>
          </w:p>
          <w:p w14:paraId="0D475BD3" w14:textId="4C3F45BD" w:rsidR="005A4090" w:rsidRPr="00444721" w:rsidRDefault="00A63974" w:rsidP="00310850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444721">
              <w:rPr>
                <w:color w:val="4472C4" w:themeColor="accent5"/>
              </w:rPr>
              <w:t xml:space="preserve">Diamond </w:t>
            </w:r>
          </w:p>
        </w:tc>
        <w:tc>
          <w:tcPr>
            <w:tcW w:w="3402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69C11F08" w14:textId="0F108296" w:rsidR="005A4090" w:rsidRDefault="00D74A5E" w:rsidP="001314B2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2 a</w:t>
            </w:r>
            <w:r w:rsidR="00F14B01" w:rsidRPr="00444721">
              <w:rPr>
                <w:color w:val="4472C4" w:themeColor="accent5"/>
              </w:rPr>
              <w:t>poya</w:t>
            </w:r>
            <w:r w:rsidR="001314B2" w:rsidRPr="00444721">
              <w:rPr>
                <w:color w:val="4472C4" w:themeColor="accent5"/>
              </w:rPr>
              <w:t>brazos</w:t>
            </w:r>
            <w:r w:rsidR="00F14B01" w:rsidRPr="00444721">
              <w:rPr>
                <w:color w:val="4472C4" w:themeColor="accent5"/>
              </w:rPr>
              <w:t xml:space="preserve"> </w:t>
            </w:r>
          </w:p>
          <w:p w14:paraId="625951A2" w14:textId="3CCCF226" w:rsidR="00C20B6E" w:rsidRDefault="00535C19" w:rsidP="005A5212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4472C4" w:themeColor="accent5"/>
              </w:rPr>
            </w:pPr>
            <w:r w:rsidRPr="00E74F7C">
              <w:rPr>
                <w:color w:val="4472C4" w:themeColor="accent5"/>
              </w:rPr>
              <w:t xml:space="preserve">Tope lateral en cadera-muslo de </w:t>
            </w:r>
            <w:r w:rsidR="00E24B9E">
              <w:rPr>
                <w:color w:val="4472C4" w:themeColor="accent5"/>
              </w:rPr>
              <w:t>EEII</w:t>
            </w:r>
            <w:r w:rsidRPr="00E74F7C">
              <w:rPr>
                <w:color w:val="4472C4" w:themeColor="accent5"/>
              </w:rPr>
              <w:t xml:space="preserve"> a intervenir</w:t>
            </w:r>
            <w:r>
              <w:rPr>
                <w:color w:val="4472C4" w:themeColor="accent5"/>
              </w:rPr>
              <w:t xml:space="preserve"> </w:t>
            </w:r>
          </w:p>
          <w:p w14:paraId="059A64BB" w14:textId="69DDF822" w:rsidR="00D74A5E" w:rsidRPr="00D74A5E" w:rsidRDefault="00D74A5E" w:rsidP="00D74A5E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Cintas de sujeción</w:t>
            </w:r>
          </w:p>
        </w:tc>
      </w:tr>
    </w:tbl>
    <w:p w14:paraId="5B3A435A" w14:textId="01F6D12B" w:rsidR="005A4090" w:rsidRDefault="001618C5" w:rsidP="005A4090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 wp14:anchorId="021B5453" wp14:editId="20E82465">
            <wp:simplePos x="0" y="0"/>
            <wp:positionH relativeFrom="column">
              <wp:posOffset>-828675</wp:posOffset>
            </wp:positionH>
            <wp:positionV relativeFrom="paragraph">
              <wp:posOffset>1120214</wp:posOffset>
            </wp:positionV>
            <wp:extent cx="1971675" cy="1866900"/>
            <wp:effectExtent l="0" t="0" r="9525" b="0"/>
            <wp:wrapNone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6" t="6839" r="5594" b="7492"/>
                    <a:stretch/>
                  </pic:blipFill>
                  <pic:spPr bwMode="auto">
                    <a:xfrm>
                      <a:off x="0" y="0"/>
                      <a:ext cx="1971675" cy="1866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730CB3" wp14:editId="74C31790">
                <wp:simplePos x="0" y="0"/>
                <wp:positionH relativeFrom="column">
                  <wp:posOffset>-214261</wp:posOffset>
                </wp:positionH>
                <wp:positionV relativeFrom="paragraph">
                  <wp:posOffset>-656930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306420D" w14:textId="0A25EA8F" w:rsidR="005A4090" w:rsidRPr="00F14B01" w:rsidRDefault="005A4090" w:rsidP="005A409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B01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310850" w:rsidRPr="00F14B01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RTROSCOPIA DE RODILLA</w:t>
                            </w:r>
                          </w:p>
                          <w:p w14:paraId="4220ABF6" w14:textId="77777777" w:rsidR="005A4090" w:rsidRPr="005E50DC" w:rsidRDefault="005A4090" w:rsidP="005A4090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30CB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6.85pt;margin-top:-51.75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DrXZnd3wAAAAwBAAAPAAAAZHJzL2Rvd25yZXYueG1sTI8xT8MwEIV3JP6DdUhsrR0i&#10;2irEqVoEC1NTWNjc+Egi4nOInTT991wn2O7uPb37Xr6dXScmHELrSUOyVCCQKm9bqjV8vL8uNiBC&#10;NGRN5wk1XDDAtri9yU1m/ZlKnI6xFhxCITMamhj7TMpQNehMWPoeibUvPzgTeR1qaQdz5nDXyQel&#10;VtKZlvhDY3p8brD6Po5OQzUnP5/Jm9kdaDpcZhzL/cu+1Pr+bt49gYg4xz8zXPEZHQpmOvmRbBCd&#10;hkWartnKQ6LSRxBs2axXfDpdNaVAFrn8X6L4BQAA//8DAFBLAQItABQABgAIAAAAIQC2gziS/gAA&#10;AOEBAAATAAAAAAAAAAAAAAAAAAAAAABbQ29udGVudF9UeXBlc10ueG1sUEsBAi0AFAAGAAgAAAAh&#10;ADj9If/WAAAAlAEAAAsAAAAAAAAAAAAAAAAALwEAAF9yZWxzLy5yZWxzUEsBAi0AFAAGAAgAAAAh&#10;AM02ko9NAgAAbQQAAA4AAAAAAAAAAAAAAAAALgIAAGRycy9lMm9Eb2MueG1sUEsBAi0AFAAGAAgA&#10;AAAhAOtdmd3fAAAADAEAAA8AAAAAAAAAAAAAAAAApwQAAGRycy9kb3ducmV2LnhtbFBLBQYAAAAA&#10;BAAEAPMAAACzBQAAAAA=&#10;" fillcolor="red" stroked="f" strokeweight="1pt">
                <v:textbox>
                  <w:txbxContent>
                    <w:p w14:paraId="2306420D" w14:textId="0A25EA8F" w:rsidR="005A4090" w:rsidRPr="00F14B01" w:rsidRDefault="005A4090" w:rsidP="005A4090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4B01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310850" w:rsidRPr="00F14B01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RTROSCOPIA DE RODILLA</w:t>
                      </w:r>
                    </w:p>
                    <w:p w14:paraId="4220ABF6" w14:textId="77777777" w:rsidR="005A4090" w:rsidRPr="005E50DC" w:rsidRDefault="005A4090" w:rsidP="005A4090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36A810" w14:textId="204F3C1F" w:rsidR="005A4090" w:rsidRDefault="00C20B6E" w:rsidP="005A409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FEE1B" wp14:editId="135BDE6D">
                <wp:simplePos x="0" y="0"/>
                <wp:positionH relativeFrom="column">
                  <wp:posOffset>1496695</wp:posOffset>
                </wp:positionH>
                <wp:positionV relativeFrom="paragraph">
                  <wp:posOffset>20889</wp:posOffset>
                </wp:positionV>
                <wp:extent cx="2009140" cy="1641269"/>
                <wp:effectExtent l="0" t="0" r="10160" b="16510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1641269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427E7" w14:textId="77777777" w:rsidR="005A4090" w:rsidRPr="001E6B38" w:rsidRDefault="005A4090" w:rsidP="005A4090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56ABC047" w14:textId="11829CFB" w:rsidR="005A4090" w:rsidRPr="001618C5" w:rsidRDefault="00310850" w:rsidP="001618C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1618C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Cubre mesa</w:t>
                            </w:r>
                          </w:p>
                          <w:p w14:paraId="5ACD1216" w14:textId="25897614" w:rsidR="00310850" w:rsidRPr="001618C5" w:rsidRDefault="00C20B6E" w:rsidP="001618C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Sábana en </w:t>
                            </w:r>
                            <w:r w:rsidR="00310850" w:rsidRPr="001618C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U</w:t>
                            </w:r>
                          </w:p>
                          <w:p w14:paraId="7CD07871" w14:textId="68A83EC9" w:rsidR="00310850" w:rsidRPr="001618C5" w:rsidRDefault="00C20B6E" w:rsidP="001618C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O de artroscopia</w:t>
                            </w:r>
                          </w:p>
                          <w:p w14:paraId="5A58C2C2" w14:textId="77777777" w:rsidR="00E75B9B" w:rsidRDefault="00E75B9B" w:rsidP="001618C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Bota </w:t>
                            </w:r>
                          </w:p>
                          <w:p w14:paraId="281602BF" w14:textId="6DA6D2A1" w:rsidR="00310850" w:rsidRPr="001618C5" w:rsidRDefault="00E75B9B" w:rsidP="001618C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V</w:t>
                            </w:r>
                            <w:r w:rsidR="00310850" w:rsidRPr="001618C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enda de hilo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estéril</w:t>
                            </w:r>
                          </w:p>
                          <w:p w14:paraId="36AE650E" w14:textId="04A0C281" w:rsidR="00310850" w:rsidRPr="001618C5" w:rsidRDefault="00535C19" w:rsidP="001618C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1618C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P</w:t>
                            </w:r>
                            <w:r w:rsidR="00310850" w:rsidRPr="001618C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egatina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5FC4B32" w14:textId="77777777" w:rsidR="005A4090" w:rsidRPr="00F14B01" w:rsidRDefault="005A4090" w:rsidP="005A4090">
                            <w:pPr>
                              <w:rPr>
                                <w:b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6FEE1B" id="Rectángulo redondeado 4" o:spid="_x0000_s1027" style="position:absolute;margin-left:117.85pt;margin-top:1.65pt;width:158.2pt;height:1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IxgIAAOIFAAAOAAAAZHJzL2Uyb0RvYy54bWysVNtOGzEQfa/Uf7D8XjabhkAiNigCUVWi&#10;gICKZ8eXZFvb49rOjb/pt/THOvZegDZPVV92x/Zcz5yZs/Od0WQjfajBVrQ8GlAiLQdR22VFvz5e&#10;fTilJERmBdNgZUX3MtDz2ft3Z1s3lUNYgRbSE3Riw3TrKrqK0U2LIvCVNCwcgZMWHxV4wyIe/bIQ&#10;nm3Ru9HFcDAYF1vwwnngMgS8vWwe6Sz7V0ryeKtUkJHoimJuMX99/i7St5idsenSM7eqeZsG+4cs&#10;DKstBu1dXbLIyNrXf7kyNfcQQMUjDqYApWoucw1YTTn4o5qHFXMy14LgBNfDFP6fW36zufOkFti7&#10;4fCknByXiJJlBlt1j+D9+mmXaw3ESwFWSCaAjBJmWxemaPrg7nx7CigmAHbKm/TH0sgu47zvcZa7&#10;SDheYuMm5QgDcXwrx6NyOJ4kr8WLufMhfpJgSBIq6mFtRUoog8w21yFmtEWbKxPfKFFGY+82TJPy&#10;dPKx89gqo+/OZ7IMoGtxVWudD4lt8kJ7gsYVZZxLG8c5lF6bLyCae0x70DIGr5FXzfVpd40hMm+T&#10;p1zMmyDapgoTcA1UWYp7LVMG2t5LhW1I4OS4vaO3KTUgZe1kprCA3rA8ZKhj2SLb6iYzmQejNxwc&#10;MuxAaCL2Fjkq2Ngbm9qCP+RAfO8jN/pd9U3Nqfy4W+wa7nWcWoDYIx89NIMaHL+qkQDXLMQ75rG7&#10;SBrcNvEWP0rDtqLQSpSswD8fuk/6ODD4SskWJ72i4ceaeUmJ/mxxlJCKiYsxH0bHJ0M8+Ncvi9cv&#10;dm0uAElS4l5zPItJP+pOVB7MEy6leYqKT8xyjF3R2IkXsdk/uNS4nM+zEi4Dx+K1fXA8uU4oJ7Y+&#10;7p6Yd+0MRByfG+h2AptmYjftedFNlhbm6wiqjh3hGlRb/HGRZHK2Sy9tqtfnrPWymme/AQAA//8D&#10;AFBLAwQUAAYACAAAACEAeWNnbdwAAAAJAQAADwAAAGRycy9kb3ducmV2LnhtbEyPwU7DMBBE70j8&#10;g7VI3KjjRGmrEKcqSJyhKRdubrxNIuJ1FDtt4OtZTnBcvdHM23K3uEFccAq9Jw1qlYBAarztqdXw&#10;fnx52III0ZA1gyfU8IUBdtXtTWkK6690wEsdW8ElFAqjoYtxLKQMTYfOhJUfkZid/eRM5HNqpZ3M&#10;lcvdINMkWUtneuKFzoz43GHzWc9Ow/xdb9wSD2/+9ems9impD4uD1vd3y/4RRMQl/oXhV5/VoWKn&#10;k5/JBjFoSLN8w1ENWQaCeZ6nCsSJwVptQVal/P9B9QMAAP//AwBQSwECLQAUAAYACAAAACEAtoM4&#10;kv4AAADhAQAAEwAAAAAAAAAAAAAAAAAAAAAAW0NvbnRlbnRfVHlwZXNdLnhtbFBLAQItABQABgAI&#10;AAAAIQA4/SH/1gAAAJQBAAALAAAAAAAAAAAAAAAAAC8BAABfcmVscy8ucmVsc1BLAQItABQABgAI&#10;AAAAIQBHpxVIxgIAAOIFAAAOAAAAAAAAAAAAAAAAAC4CAABkcnMvZTJvRG9jLnhtbFBLAQItABQA&#10;BgAIAAAAIQB5Y2dt3AAAAAkBAAAPAAAAAAAAAAAAAAAAACAFAABkcnMvZG93bnJldi54bWxQSwUG&#10;AAAAAAQABADzAAAAKQYAAAAA&#10;" fillcolor="#e2efd9 [665]" strokecolor="#70ad47 [3209]" strokeweight="1pt">
                <v:stroke joinstyle="miter"/>
                <v:textbox>
                  <w:txbxContent>
                    <w:p w14:paraId="69F427E7" w14:textId="77777777" w:rsidR="005A4090" w:rsidRPr="001E6B38" w:rsidRDefault="005A4090" w:rsidP="005A4090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bookmarkStart w:id="1" w:name="_GoBack"/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56ABC047" w14:textId="11829CFB" w:rsidR="005A4090" w:rsidRPr="001618C5" w:rsidRDefault="00310850" w:rsidP="001618C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 w:rsidRPr="001618C5"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Cubre mesa</w:t>
                      </w:r>
                    </w:p>
                    <w:p w14:paraId="5ACD1216" w14:textId="25897614" w:rsidR="00310850" w:rsidRPr="001618C5" w:rsidRDefault="00C20B6E" w:rsidP="001618C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 xml:space="preserve">Sábana en </w:t>
                      </w:r>
                      <w:r w:rsidR="00310850" w:rsidRPr="001618C5"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U</w:t>
                      </w:r>
                    </w:p>
                    <w:p w14:paraId="7CD07871" w14:textId="68A83EC9" w:rsidR="00310850" w:rsidRPr="001618C5" w:rsidRDefault="00C20B6E" w:rsidP="001618C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O de artroscopia</w:t>
                      </w:r>
                    </w:p>
                    <w:p w14:paraId="5A58C2C2" w14:textId="77777777" w:rsidR="00E75B9B" w:rsidRDefault="00E75B9B" w:rsidP="001618C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 xml:space="preserve">Bota </w:t>
                      </w:r>
                    </w:p>
                    <w:p w14:paraId="281602BF" w14:textId="6DA6D2A1" w:rsidR="00310850" w:rsidRPr="001618C5" w:rsidRDefault="00E75B9B" w:rsidP="001618C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V</w:t>
                      </w:r>
                      <w:r w:rsidR="00310850" w:rsidRPr="001618C5"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enda de hilo</w:t>
                      </w:r>
                      <w:r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 xml:space="preserve"> estéril</w:t>
                      </w:r>
                    </w:p>
                    <w:p w14:paraId="36AE650E" w14:textId="04A0C281" w:rsidR="00310850" w:rsidRPr="001618C5" w:rsidRDefault="00535C19" w:rsidP="001618C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 w:rsidRPr="001618C5"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P</w:t>
                      </w:r>
                      <w:r w:rsidR="00310850" w:rsidRPr="001618C5"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egatina</w:t>
                      </w:r>
                      <w:r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 xml:space="preserve"> </w:t>
                      </w:r>
                    </w:p>
                    <w:bookmarkEnd w:id="1"/>
                    <w:p w14:paraId="15FC4B32" w14:textId="77777777" w:rsidR="005A4090" w:rsidRPr="00F14B01" w:rsidRDefault="005A4090" w:rsidP="005A4090">
                      <w:pPr>
                        <w:rPr>
                          <w:b/>
                          <w:color w:val="70AD47" w:themeColor="accent6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618C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587AA7" wp14:editId="20EF0A12">
                <wp:simplePos x="0" y="0"/>
                <wp:positionH relativeFrom="column">
                  <wp:posOffset>3775695</wp:posOffset>
                </wp:positionH>
                <wp:positionV relativeFrom="paragraph">
                  <wp:posOffset>58213</wp:posOffset>
                </wp:positionV>
                <wp:extent cx="2476500" cy="1314450"/>
                <wp:effectExtent l="0" t="0" r="1905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314450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7FF6E" w14:textId="77777777" w:rsidR="005A4090" w:rsidRPr="005D0F8A" w:rsidRDefault="005A4090" w:rsidP="005A4090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40D54AF4" w14:textId="2A3F5414" w:rsidR="00310850" w:rsidRPr="00444721" w:rsidRDefault="00310850" w:rsidP="00366B3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444721">
                              <w:rPr>
                                <w:rFonts w:eastAsia="Times New Roman"/>
                                <w:color w:val="4472C4" w:themeColor="accent5"/>
                              </w:rPr>
                              <w:t>Torre de artroscopia Artr</w:t>
                            </w:r>
                            <w:r w:rsidR="00C20B6E">
                              <w:rPr>
                                <w:rFonts w:eastAsia="Times New Roman"/>
                                <w:color w:val="4472C4" w:themeColor="accent5"/>
                              </w:rPr>
                              <w:t>h</w:t>
                            </w:r>
                            <w:r w:rsidRPr="00444721">
                              <w:rPr>
                                <w:rFonts w:eastAsia="Times New Roman"/>
                                <w:color w:val="4472C4" w:themeColor="accent5"/>
                              </w:rPr>
                              <w:t>ex (cámara, fuente de luz, consola de motor y consola vaporeta)</w:t>
                            </w:r>
                          </w:p>
                          <w:p w14:paraId="2061C648" w14:textId="3305DD0D" w:rsidR="00310850" w:rsidRPr="00C20B6E" w:rsidRDefault="00310850" w:rsidP="00366B3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C20B6E">
                              <w:rPr>
                                <w:rFonts w:eastAsia="Times New Roman"/>
                                <w:color w:val="70AD47" w:themeColor="accent6"/>
                              </w:rPr>
                              <w:t>2 aspiradores</w:t>
                            </w:r>
                          </w:p>
                          <w:p w14:paraId="02FE0B27" w14:textId="11AE4E00" w:rsidR="00310850" w:rsidRPr="00C20B6E" w:rsidRDefault="00310850" w:rsidP="00366B3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C20B6E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Isquemia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87AA7" id="Rectángulo redondeado 2" o:spid="_x0000_s1028" style="position:absolute;margin-left:297.3pt;margin-top:4.6pt;width:195pt;height:10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7WwvwIAANoFAAAOAAAAZHJzL2Uyb0RvYy54bWysVNtuEzEQfUfiHyy/082GpC1RN1XUqgip&#10;tFVb1GfHl2TB9hjbufE3fAs/xth7SQp5Qrzszv1yPDMXl1ujyVr6UIOtaHkyoERaDqK2i4p+eb55&#10;d05JiMwKpsHKiu5koJfTt28uNm4ih7AELaQnGMSGycZVdBmjmxRF4EtpWDgBJy0qFXjDIrJ+UQjP&#10;Nhjd6GI4GJwWG/DCeeAyBJReN0o6zfGVkjzeKxVkJLqiWFvMX5+/8/QtphdssvDMLWvelsH+oQrD&#10;aotJ+1DXLDKy8vVfoUzNPQRQ8YSDKUCpmsvcA3ZTDv7o5mnJnMy9IDjB9TCF/xeW360fPKlFRYeU&#10;WGbwiR4RtF8/7WKlgXgpwArJBJBhwmrjwgRdntyDb7mAZGp8q7xJf2yJbDO+ux5fuY2Eo3A4Ojsd&#10;D/AZOOrK9+VoNM4vUOzdnQ/xowRDElFRDysrUkEZXLa+DTGjLNpamfhKiTIa32zNNCnPxuenqU6M&#10;2Boj1cVMngF0LW5qrTOTpkxeaU/QuaKMc2njMKfSK/MZRCPHOcOi86SgGOepEZ93YkyR5zVFyqlf&#10;JdE21ZOAa6DKVNxpmSrQ9lEqhD+Bk/P2gV6X1LSUrZObwgZ6x/KYo45li0Nrm9xkXojecXDMsQOh&#10;ydh75KxgY+9sagv+WADxrc/c2HfdNz2n9uN2vm1nDtMkyRzEDufQQ7OgwfGbGgfgloX4wDy+Lg4N&#10;Xpl4jx+lYVNRaClKluB/HJMne1wU1FKywQ2vaPi+Yl5Soj9ZXKEPOH/pJGRmND4bIuMPNfNDjV2Z&#10;K8AhKfGeOZ7JZB91RyoP5gWP0SxlRRWzHHNXNHbkVWzuDh4zLmezbIRHwLF4a58cT6ETymlan7cv&#10;zLt2ByKuzx10t6Ad7OZ59rbJ08JsFUHVMSn3qLYMHhCkXl2oQz5b7U/y9DcAAAD//wMAUEsDBBQA&#10;BgAIAAAAIQACfKzc3gAAAAkBAAAPAAAAZHJzL2Rvd25yZXYueG1sTI8xT8MwFIR3JP6D9ZDYqBOL&#10;Rk2IUwESYiOi6dLNjR9JRPxsxU4b+utxJxhPd7r7rtwuZmQnnPxgSUK6SoAhtVYP1EnYN28PG2A+&#10;KNJqtIQSftDDtrq9KVWh7Zk+8bQLHYsl5AsloQ/BFZz7tkej/Mo6pOh92cmoEOXUcT2pcyw3IxdJ&#10;knGjBooLvXL42mP7vZuNhOa9Plw+Frs+7Gd3eRFp7bqmlvL+bnl+AhZwCX9huOJHdKgi09HOpD0b&#10;JazzxyxGJeQCWPTzzVUfJYg0E8Crkv9/UP0CAAD//wMAUEsBAi0AFAAGAAgAAAAhALaDOJL+AAAA&#10;4QEAABMAAAAAAAAAAAAAAAAAAAAAAFtDb250ZW50X1R5cGVzXS54bWxQSwECLQAUAAYACAAAACEA&#10;OP0h/9YAAACUAQAACwAAAAAAAAAAAAAAAAAvAQAAX3JlbHMvLnJlbHNQSwECLQAUAAYACAAAACEA&#10;7Ge1sL8CAADaBQAADgAAAAAAAAAAAAAAAAAuAgAAZHJzL2Uyb0RvYy54bWxQSwECLQAUAAYACAAA&#10;ACEAAnys3N4AAAAJAQAADwAAAAAAAAAAAAAAAAAZBQAAZHJzL2Rvd25yZXYueG1sUEsFBgAAAAAE&#10;AAQA8wAAACQGAAAAAA==&#10;" fillcolor="#fbe4d5 [661]" strokecolor="#ed7d31 [3205]" strokeweight="1pt">
                <v:stroke joinstyle="miter"/>
                <v:textbox>
                  <w:txbxContent>
                    <w:p w14:paraId="76F7FF6E" w14:textId="77777777" w:rsidR="005A4090" w:rsidRPr="005D0F8A" w:rsidRDefault="005A4090" w:rsidP="005A4090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40D54AF4" w14:textId="2A3F5414" w:rsidR="00310850" w:rsidRPr="00444721" w:rsidRDefault="00310850" w:rsidP="00366B3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444721">
                        <w:rPr>
                          <w:rFonts w:eastAsia="Times New Roman"/>
                          <w:color w:val="4472C4" w:themeColor="accent5"/>
                        </w:rPr>
                        <w:t>Torre de artroscopia Artr</w:t>
                      </w:r>
                      <w:r w:rsidR="00C20B6E">
                        <w:rPr>
                          <w:rFonts w:eastAsia="Times New Roman"/>
                          <w:color w:val="4472C4" w:themeColor="accent5"/>
                        </w:rPr>
                        <w:t>h</w:t>
                      </w:r>
                      <w:r w:rsidRPr="00444721">
                        <w:rPr>
                          <w:rFonts w:eastAsia="Times New Roman"/>
                          <w:color w:val="4472C4" w:themeColor="accent5"/>
                        </w:rPr>
                        <w:t>ex (cámara, fuente de luz, consola de motor y consola vaporeta)</w:t>
                      </w:r>
                    </w:p>
                    <w:p w14:paraId="2061C648" w14:textId="3305DD0D" w:rsidR="00310850" w:rsidRPr="00C20B6E" w:rsidRDefault="00310850" w:rsidP="00366B3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C20B6E">
                        <w:rPr>
                          <w:rFonts w:eastAsia="Times New Roman"/>
                          <w:color w:val="70AD47" w:themeColor="accent6"/>
                        </w:rPr>
                        <w:t>2 aspiradores</w:t>
                      </w:r>
                    </w:p>
                    <w:p w14:paraId="02FE0B27" w14:textId="11AE4E00" w:rsidR="00310850" w:rsidRPr="00C20B6E" w:rsidRDefault="00310850" w:rsidP="00366B3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C20B6E">
                        <w:rPr>
                          <w:rFonts w:eastAsia="Times New Roman"/>
                          <w:color w:val="70AD47" w:themeColor="accent6"/>
                        </w:rPr>
                        <w:t xml:space="preserve">Isquemia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DA5BE1" w14:textId="11C3E9B4" w:rsidR="00067232" w:rsidRDefault="0092271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8FBE02" wp14:editId="7A8E05C7">
                <wp:simplePos x="0" y="0"/>
                <wp:positionH relativeFrom="column">
                  <wp:posOffset>2853690</wp:posOffset>
                </wp:positionH>
                <wp:positionV relativeFrom="paragraph">
                  <wp:posOffset>5213350</wp:posOffset>
                </wp:positionV>
                <wp:extent cx="1709420" cy="952500"/>
                <wp:effectExtent l="0" t="0" r="2413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95250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3ECBF" w14:textId="77777777" w:rsidR="005A4090" w:rsidRPr="00607A57" w:rsidRDefault="005A4090" w:rsidP="005A409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11CE6495" w14:textId="510D0150" w:rsidR="005A4090" w:rsidRDefault="009878BD" w:rsidP="00C20B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20B6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Bacinilla azul</w:t>
                            </w:r>
                          </w:p>
                          <w:p w14:paraId="7BAF56BD" w14:textId="69BD15B4" w:rsidR="00A715AB" w:rsidRDefault="00A715AB" w:rsidP="00C20B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Goma Smart*</w:t>
                            </w:r>
                          </w:p>
                          <w:p w14:paraId="7AF83CD1" w14:textId="409ACB34" w:rsidR="00C20B6E" w:rsidRPr="00C20B6E" w:rsidRDefault="00C20B6E" w:rsidP="00C20B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Cable de luz *</w:t>
                            </w:r>
                          </w:p>
                          <w:bookmarkEnd w:id="0"/>
                          <w:p w14:paraId="35F57216" w14:textId="77777777" w:rsidR="005A4090" w:rsidRDefault="005A4090" w:rsidP="005A4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FBE02" id="_x0000_s1029" style="position:absolute;margin-left:224.7pt;margin-top:410.5pt;width:134.6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dHuQIAAL4FAAAOAAAAZHJzL2Uyb0RvYy54bWysVNtOGzEQfa/Uf7D8XnY3LNBEbFAEoqpE&#10;AQEVz47tTba1Pa7t3Po3/Zb+WMdeZ7mUp6p5cMY79+Mzc3q21YqspfMdmIZWByUl0nAQnVk09OvD&#10;5YePlPjAjGAKjGzoTnp6Nn3/7nRjJ3IES1BCOoJBjJ9sbEOXIdhJUXi+lJr5A7DSoLIFp1nAq1sU&#10;wrENRteqGJXlcbEBJ6wDLr3Hrxe9kk5T/LaVPNy0rZeBqIZibSGdLp3zeBbTUzZZOGaXHc9lsH+o&#10;QrPOYNIh1AULjKxc91co3XEHHtpwwEEX0LYdl6kH7KYqX3Vzv2RWpl4QHG8HmPz/C8uv17eOdKKh&#10;NSWGaXyiOwTt9y+zWCkgTgowQjIBpI5YbayfoMu9vXX55lGMjW9bp+M/tkS2Cd/dgK/cBsLxY3VS&#10;jusRPgNH3fhodFSmByievK3z4ZMETaLQUAcrI2I9CVu2vvIhgSxyqUx8o6TVCp9szRSp6sPjcSwT&#10;I2ZjlPYxo6cH1YnLTql0iSST58oRdG7ofDFKadRKfwHRfxuX+MsREyejeYr/IpIyMWkEp4cjSWGn&#10;ZEyjzJ1sEWIEoE8wBOpzMM6lCYc5S7KObi1WOThWqbJXjipU2SnbRjeZSD84lm85vsw4eKSsYMLg&#10;rDsD7q0A4vuQubffd9/3HNsP2/k28yozZQ5ih1xz0A+ht/yyw1e+Yj7cModPiMTATRJu8GgVbBoK&#10;WaJkCe7nW9+jPQ4DainZ4BQ31P9YMScpUZ8Njsm4qus49ulSH51E8rnnmvlzjVnpc0AmVLizLE9i&#10;tA9qL7YO9CMunFnMiipmOOZuaNiL56HfLbiwuJzNkhEOumXhytxbHkNHlCMlH7aPzNlM9IAjcg37&#10;ec/s7Yn8ZBs9DcxWAdou7AnXo5rxxyWRyJkXWtxCz+/J6mntTv8AAAD//wMAUEsDBBQABgAIAAAA&#10;IQD20LEj4gAAAAsBAAAPAAAAZHJzL2Rvd25yZXYueG1sTI/BTsMwDIbvSLxDZCQuiKWdytaVplOF&#10;hJC4dJRddkubLC00TtVkW/f2mBMcbX/6/f35drYDO+vJ9w4FxIsImMbWqR6NgP3n62MKzAeJSg4O&#10;tYCr9rAtbm9ymSl3wQ99roNhFII+kwK6EMaMc9922kq/cKNGuh3dZGWgcTJcTfJC4XbgyyhacSt7&#10;pA+dHPVLp9vv+mQFRO/XyuwfTIVf1VgmZXN4q3dPQtzfzeUzsKDn8AfDrz6pQ0FOjTuh8mwQkCSb&#10;hFAB6TKmUkSs43QFrBGwWdOGFzn/36H4AQAA//8DAFBLAQItABQABgAIAAAAIQC2gziS/gAAAOEB&#10;AAATAAAAAAAAAAAAAAAAAAAAAABbQ29udGVudF9UeXBlc10ueG1sUEsBAi0AFAAGAAgAAAAhADj9&#10;If/WAAAAlAEAAAsAAAAAAAAAAAAAAAAALwEAAF9yZWxzLy5yZWxzUEsBAi0AFAAGAAgAAAAhALnZ&#10;V0e5AgAAvgUAAA4AAAAAAAAAAAAAAAAALgIAAGRycy9lMm9Eb2MueG1sUEsBAi0AFAAGAAgAAAAh&#10;APbQsSPiAAAACwEAAA8AAAAAAAAAAAAAAAAAEwUAAGRycy9kb3ducmV2LnhtbFBLBQYAAAAABAAE&#10;APMAAAAiBgAAAAA=&#10;" fillcolor="#cfcdcd [2894]" strokecolor="#a5a5a5 [3206]" strokeweight="1pt">
                <v:stroke joinstyle="miter"/>
                <v:textbox>
                  <w:txbxContent>
                    <w:p w14:paraId="7DF3ECBF" w14:textId="77777777" w:rsidR="005A4090" w:rsidRPr="00607A57" w:rsidRDefault="005A4090" w:rsidP="005A4090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11CE6495" w14:textId="510D0150" w:rsidR="005A4090" w:rsidRDefault="009878BD" w:rsidP="00C20B6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20B6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Bacinilla azul</w:t>
                      </w:r>
                    </w:p>
                    <w:p w14:paraId="7BAF56BD" w14:textId="69BD15B4" w:rsidR="00A715AB" w:rsidRDefault="00A715AB" w:rsidP="00C20B6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Goma Smart*</w:t>
                      </w:r>
                    </w:p>
                    <w:p w14:paraId="7AF83CD1" w14:textId="409ACB34" w:rsidR="00C20B6E" w:rsidRPr="00C20B6E" w:rsidRDefault="00C20B6E" w:rsidP="00C20B6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Cable de luz *</w:t>
                      </w:r>
                    </w:p>
                    <w:bookmarkEnd w:id="1"/>
                    <w:p w14:paraId="35F57216" w14:textId="77777777" w:rsidR="005A4090" w:rsidRDefault="005A4090" w:rsidP="005A4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A521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5F4FF" wp14:editId="23E94BF3">
                <wp:simplePos x="0" y="0"/>
                <wp:positionH relativeFrom="column">
                  <wp:posOffset>1342431</wp:posOffset>
                </wp:positionH>
                <wp:positionV relativeFrom="paragraph">
                  <wp:posOffset>3907716</wp:posOffset>
                </wp:positionV>
                <wp:extent cx="1547495" cy="463137"/>
                <wp:effectExtent l="0" t="0" r="14605" b="13335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463137"/>
                        </a:xfrm>
                        <a:prstGeom prst="flowChartTerminator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86947" w14:textId="77777777" w:rsidR="005A4090" w:rsidRPr="00467045" w:rsidRDefault="005A4090" w:rsidP="005A409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5F4F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0" type="#_x0000_t116" style="position:absolute;margin-left:105.7pt;margin-top:307.7pt;width:121.85pt;height:3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Z4GQIAAHQEAAAOAAAAZHJzL2Uyb0RvYy54bWysVMlu2zAQvRfoPxC815KXJI1hOWgdpJdu&#10;aNwPoLlYREmOStKW/PcdUorsuj0V9YHmMu/NvMehVg+dNeQofdDgKjqdlJRIx0Fot6/o9+3Tm7eU&#10;hMicYAacrOhJBvqwfv1q1TZLOYMajJCeIIkLy7apaB1jsyyKwGtpWZhAIx0eKvCWRVz6fSE8a5Hd&#10;mmJWlrdFC140HrgMAXcf+0O6zvxKSR6/KBVkJKaiWFvMo8/jLo3FesWWe8+aWvOhDPYPVVimHSYd&#10;qR5ZZOTg9R9UVnMPAVSccLAFKKW5zBpQzbS8UvNcs0ZmLWhOaEabwv+j5Z+PXz3RAu/uhhLHLN7R&#10;5sCEh63sIpDpIlnUNmGJkc8NxsbuPXQY/rIfcDMp75S36R81ETxHs0+jwUhFeALdLO4W95iI49ni&#10;dj6d3yWa4oxufIgfJFiSJhVVBtpNzXzcSm+1YxF8tpkdP4bYI18QKXcAo8WTNiYvUg/JjfHkyPD2&#10;d/tZhpqD/QSi37sv8TdUkFsuhed6LpiKpL5XmWfxZGTiN+6bVGgd6uqZR4aenHEuXZwP9Dk6wRSW&#10;NwKnuaQroInZXHRliE0wmZt5BJZ/A/6ecUTkrODiCEYnBx+vMosfY+Y+Hr240Jymsdt1uV+ysLSz&#10;A3HCvmjxEVU0/DwwLynx0Wwgv7mU3cG7QwSl85WdMQM7tnb2fHiG6e1crnPU+WOx/gUAAP//AwBQ&#10;SwMEFAAGAAgAAAAhALwoPODhAAAACwEAAA8AAABkcnMvZG93bnJldi54bWxMj01OwzAQRvdI3MEa&#10;JDaodVyaKApxqoKExIJSaDmAG5skIh5HtpOmt2dYwW5+nr55U25m27PJ+NA5lCCWCTCDtdMdNhI+&#10;j8+LHFiICrXqHRoJFxNgU11flarQ7owfZjrEhlEIhkJJaGMcCs5D3RqrwtINBmn35bxVkVrfcO3V&#10;mcJtz1dJknGrOqQLrRrMU2vq78NoJTzq+u49vIrprfHZZRt3+/Flt5fy9mbePgCLZo5/MPzqkzpU&#10;5HRyI+rAegkrIdaESshESgUR6zQVwE40yfN74FXJ//9Q/QAAAP//AwBQSwECLQAUAAYACAAAACEA&#10;toM4kv4AAADhAQAAEwAAAAAAAAAAAAAAAAAAAAAAW0NvbnRlbnRfVHlwZXNdLnhtbFBLAQItABQA&#10;BgAIAAAAIQA4/SH/1gAAAJQBAAALAAAAAAAAAAAAAAAAAC8BAABfcmVscy8ucmVsc1BLAQItABQA&#10;BgAIAAAAIQAOqLZ4GQIAAHQEAAAOAAAAAAAAAAAAAAAAAC4CAABkcnMvZTJvRG9jLnhtbFBLAQIt&#10;ABQABgAIAAAAIQC8KDzg4QAAAAsBAAAPAAAAAAAAAAAAAAAAAHMEAABkcnMvZG93bnJldi54bWxQ&#10;SwUGAAAAAAQABADzAAAAgQUAAAAA&#10;" fillcolor="#cfcdcd [2894]" strokecolor="#a5a5a5 [3206]" strokeweight="1pt">
                <v:textbox>
                  <w:txbxContent>
                    <w:p w14:paraId="70086947" w14:textId="77777777" w:rsidR="005A4090" w:rsidRPr="00467045" w:rsidRDefault="005A4090" w:rsidP="005A409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C20B6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B5F621" wp14:editId="0DECD0A5">
                <wp:simplePos x="0" y="0"/>
                <wp:positionH relativeFrom="column">
                  <wp:posOffset>-832486</wp:posOffset>
                </wp:positionH>
                <wp:positionV relativeFrom="paragraph">
                  <wp:posOffset>5214620</wp:posOffset>
                </wp:positionV>
                <wp:extent cx="3381375" cy="102870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02870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3FFC5" w14:textId="77777777" w:rsidR="005A4090" w:rsidRPr="00607A57" w:rsidRDefault="005A4090" w:rsidP="005A409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35B81A75" w14:textId="59B5390F" w:rsidR="005A4090" w:rsidRPr="00C20B6E" w:rsidRDefault="004D15F2" w:rsidP="00C20B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20B6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Caja de artroscopia de Art</w:t>
                            </w:r>
                            <w:r w:rsidR="00C20B6E" w:rsidRPr="00C20B6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</w:t>
                            </w:r>
                            <w:r w:rsidRPr="00C20B6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rex</w:t>
                            </w:r>
                            <w:r w:rsidR="00C20B6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 caja de artroscopia</w:t>
                            </w:r>
                          </w:p>
                          <w:p w14:paraId="6B8D88F4" w14:textId="1F0FEA43" w:rsidR="00265DE4" w:rsidRPr="00C20B6E" w:rsidRDefault="004D15F2" w:rsidP="00C20B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20B6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Caja de artroscopia de rodilla</w:t>
                            </w:r>
                            <w:r w:rsidR="005A52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(pinzas)</w:t>
                            </w:r>
                          </w:p>
                          <w:p w14:paraId="6449C27A" w14:textId="17753DBB" w:rsidR="004D15F2" w:rsidRPr="00C20B6E" w:rsidRDefault="009878BD" w:rsidP="00C20B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20B6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Motor </w:t>
                            </w:r>
                            <w:r w:rsidR="00D87DF4" w:rsidRPr="00C20B6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 artroscopia</w:t>
                            </w:r>
                          </w:p>
                          <w:p w14:paraId="06C325C4" w14:textId="0D4893AD" w:rsidR="004D15F2" w:rsidRPr="00607A57" w:rsidRDefault="004D15F2" w:rsidP="004D15F2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5F621" id="Rectángulo redondeado 3" o:spid="_x0000_s1031" style="position:absolute;margin-left:-65.55pt;margin-top:410.6pt;width:266.2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bavgIAAL4FAAAOAAAAZHJzL2Uyb0RvYy54bWysVEtuGzEM3RfoHQTtm5mxk8YxMg6MBCkK&#10;pE2QpMha1seeVhJVSf71Nj1LL1ZK84mbZlXUC5kckY/kE8nzi53RZCN9aMDWtDoqKZGWg2jssqZf&#10;Hq/fTSgJkVnBNFhZ070M9GL29s351k3lCFaghfQEQWyYbl1NVzG6aVEEvpKGhSNw0uKlAm9YRNUv&#10;C+HZFtGNLkZl+b7YghfOA5ch4Ner9pLOMr5SksdbpYKMRNcUc4v59PlcpLOYnbPp0jO3aniXBvuH&#10;LAxrLAYdoK5YZGTtm7+gTMM9BFDxiIMpQKmGy1wDVlOVL6p5WDEncy1ITnADTeH/wfLPmztPGlHT&#10;MSWWGXyieyTt10+7XGsgXgqwQjIBZJy42rowRZcHd+c7LaCYCt8pb9I/lkR2md/9wK/cRcLx43g8&#10;qcanJ5RwvKvK0eS0zC9QPLs7H+IHCYYkoaYe1lakhDK5bHMTYmZZdLky8ZUSZTS+2YZpcjaa9ICd&#10;LUL3kMkxgG7EdaN1VlKTyUvtCfrWdLEc5Sh6bT6BaL+dlfhLhSNO7slk3mqHSNomk0ROS0eW4l7L&#10;FEbbe6mQYiSgDTAAtTEY59LGTC9GydbJTWGWg2OVM3vhqGPVpdbZJjeZm35wLF9z/DPi4JGjgo2D&#10;s2ks+NcAxLchcmvfV9/WnMqPu8Uu99VJ3zcLEHvsNQ/tEAbHrxt85BsW4h3z+II4n7hJ4i0eSsO2&#10;ptBJlKzA/3jte7LHYcBbSrY4xTUN39fMS0r0R4tjclYdH6exz8rxyekIFX94szi8sWtzCdgJFe4s&#10;x7OY7KPuReXBPOHCmaeoeMUsx9g1jb14GdvdgguLy/k8G+GgOxZv7IPjCTqxnFrycffEvOv6POKI&#10;fIZ+3tk0d2/bds+2ydPCfB1BNbFvuJbVjn9cErk5u4WWttChnq2e1+7sNwAAAP//AwBQSwMEFAAG&#10;AAgAAAAhABaaXHzgAAAADAEAAA8AAABkcnMvZG93bnJldi54bWxMj8tOwzAQRfdI/IM1SGxQ60da&#10;FEKcCpDYQ6lUsXPjIbGIxyF22/D3mBUsR/fo3jP1ZvYDO+EUXSANcimAIbXBOuo07N6eFyWwmAxZ&#10;MwRCDd8YYdNcXtSmsuFMr3japo7lEoqV0dCnNFacx7ZHb+IyjEg5+wiTNymfU8ftZM653A9cCXHL&#10;vXGUF3oz4lOP7ef26DUU65uvPQq3e4xrt3/BQr2L1mt9fTU/3ANLOKc/GH71szo02ekQjmQjGzQs&#10;ZCFlZjWUSipgGVkJuQJ20HBXFgp4U/P/TzQ/AAAA//8DAFBLAQItABQABgAIAAAAIQC2gziS/gAA&#10;AOEBAAATAAAAAAAAAAAAAAAAAAAAAABbQ29udGVudF9UeXBlc10ueG1sUEsBAi0AFAAGAAgAAAAh&#10;ADj9If/WAAAAlAEAAAsAAAAAAAAAAAAAAAAALwEAAF9yZWxzLy5yZWxzUEsBAi0AFAAGAAgAAAAh&#10;ANo6ltq+AgAAvgUAAA4AAAAAAAAAAAAAAAAALgIAAGRycy9lMm9Eb2MueG1sUEsBAi0AFAAGAAgA&#10;AAAhABaaXHzgAAAADAEAAA8AAAAAAAAAAAAAAAAAGAUAAGRycy9kb3ducmV2LnhtbFBLBQYAAAAA&#10;BAAEAPMAAAAlBgAAAAA=&#10;" fillcolor="#cfcdcd [2894]" strokecolor="#a5a5a5 [3206]" strokeweight="1pt">
                <v:stroke joinstyle="miter"/>
                <v:textbox>
                  <w:txbxContent>
                    <w:p w14:paraId="7243FFC5" w14:textId="77777777" w:rsidR="005A4090" w:rsidRPr="00607A57" w:rsidRDefault="005A4090" w:rsidP="005A409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35B81A75" w14:textId="59B5390F" w:rsidR="005A4090" w:rsidRPr="00C20B6E" w:rsidRDefault="004D15F2" w:rsidP="00C20B6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20B6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Caja de artroscopia de Art</w:t>
                      </w:r>
                      <w:r w:rsidR="00C20B6E" w:rsidRPr="00C20B6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</w:t>
                      </w:r>
                      <w:r w:rsidRPr="00C20B6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rex</w:t>
                      </w:r>
                      <w:r w:rsidR="00C20B6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 caja de artroscopia</w:t>
                      </w:r>
                    </w:p>
                    <w:p w14:paraId="6B8D88F4" w14:textId="1F0FEA43" w:rsidR="00265DE4" w:rsidRPr="00C20B6E" w:rsidRDefault="004D15F2" w:rsidP="00C20B6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20B6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Caja de artroscopia de rodilla</w:t>
                      </w:r>
                      <w:r w:rsidR="005A52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(pinzas)</w:t>
                      </w:r>
                    </w:p>
                    <w:p w14:paraId="6449C27A" w14:textId="17753DBB" w:rsidR="004D15F2" w:rsidRPr="00C20B6E" w:rsidRDefault="009878BD" w:rsidP="00C20B6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20B6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Motor </w:t>
                      </w:r>
                      <w:r w:rsidR="00D87DF4" w:rsidRPr="00C20B6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 artroscopia</w:t>
                      </w:r>
                    </w:p>
                    <w:p w14:paraId="06C325C4" w14:textId="0D4893AD" w:rsidR="004D15F2" w:rsidRPr="00607A57" w:rsidRDefault="004D15F2" w:rsidP="004D15F2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618C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7A7E7A" wp14:editId="3031CE86">
                <wp:simplePos x="0" y="0"/>
                <wp:positionH relativeFrom="column">
                  <wp:posOffset>-908685</wp:posOffset>
                </wp:positionH>
                <wp:positionV relativeFrom="paragraph">
                  <wp:posOffset>1633220</wp:posOffset>
                </wp:positionV>
                <wp:extent cx="7165975" cy="1628775"/>
                <wp:effectExtent l="0" t="0" r="15875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5975" cy="1628775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CD690" w14:textId="77777777" w:rsidR="005A4090" w:rsidRPr="0023199C" w:rsidRDefault="005A4090" w:rsidP="005A409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3969"/>
                              <w:gridCol w:w="4046"/>
                            </w:tblGrid>
                            <w:tr w:rsidR="00D87DF4" w14:paraId="54B17DBA" w14:textId="77777777" w:rsidTr="00C20B6E">
                              <w:trPr>
                                <w:trHeight w:val="1777"/>
                              </w:trPr>
                              <w:tc>
                                <w:tcPr>
                                  <w:tcW w:w="2552" w:type="dxa"/>
                                </w:tcPr>
                                <w:p w14:paraId="35D6BDAD" w14:textId="1B96E55F" w:rsidR="00D87DF4" w:rsidRPr="00F14B01" w:rsidRDefault="00D87DF4" w:rsidP="000629D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F14B0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 w:rsidR="005A5212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0A3762E1" w14:textId="77777777" w:rsidR="00D87DF4" w:rsidRPr="00F14B01" w:rsidRDefault="00D87DF4" w:rsidP="000629D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F14B0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Batas </w:t>
                                  </w:r>
                                </w:p>
                                <w:p w14:paraId="233CA2B9" w14:textId="77777777" w:rsidR="00C20B6E" w:rsidRDefault="00D87DF4" w:rsidP="00C20B6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F14B01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252C631A" w14:textId="6BC3288B" w:rsidR="00C20B6E" w:rsidRPr="00C20B6E" w:rsidRDefault="00C20B6E" w:rsidP="00C20B6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20B6E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Funda de cámara</w:t>
                                  </w:r>
                                </w:p>
                                <w:p w14:paraId="00340440" w14:textId="77777777" w:rsidR="00C20B6E" w:rsidRPr="00C20B6E" w:rsidRDefault="00C20B6E" w:rsidP="00C20B6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20B6E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2 gomas de aspiración</w:t>
                                  </w:r>
                                </w:p>
                                <w:p w14:paraId="0FC02B2E" w14:textId="63B7A543" w:rsidR="00D87DF4" w:rsidRPr="00C20B6E" w:rsidRDefault="00C20B6E" w:rsidP="00C20B6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20B6E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de 3 litros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0B7C5C70" w14:textId="77777777" w:rsidR="00C20B6E" w:rsidRPr="000629D4" w:rsidRDefault="00C20B6E" w:rsidP="00C20B6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29D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Bisturí del 11</w:t>
                                  </w:r>
                                </w:p>
                                <w:p w14:paraId="7F9F9D0F" w14:textId="4674004F" w:rsidR="00C20B6E" w:rsidRPr="00C20B6E" w:rsidRDefault="00C20B6E" w:rsidP="00C20B6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29D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Jeringa de 10cc </w:t>
                                  </w:r>
                                </w:p>
                                <w:p w14:paraId="25A8A4BB" w14:textId="7A67EA97" w:rsidR="00D87DF4" w:rsidRDefault="00D87DF4" w:rsidP="001618C5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29D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Aguja de cargar</w:t>
                                  </w:r>
                                </w:p>
                                <w:p w14:paraId="679B4733" w14:textId="77777777" w:rsidR="00D87DF4" w:rsidRPr="000629D4" w:rsidRDefault="00D87DF4" w:rsidP="001618C5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29D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Aguja intramuscular</w:t>
                                  </w:r>
                                </w:p>
                                <w:p w14:paraId="4B075E1F" w14:textId="77777777" w:rsidR="00D87DF4" w:rsidRPr="000629D4" w:rsidRDefault="00D87DF4" w:rsidP="001618C5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29D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Bupivacaína con adrenalina 0.25</w:t>
                                  </w:r>
                                </w:p>
                                <w:p w14:paraId="5A454785" w14:textId="486FDB13" w:rsidR="00D87DF4" w:rsidRPr="00C20B6E" w:rsidRDefault="00D87DF4" w:rsidP="00C20B6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29D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Sistema de irrigación</w:t>
                                  </w:r>
                                  <w:r w:rsidR="00F9629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por gravedad</w:t>
                                  </w:r>
                                </w:p>
                              </w:tc>
                              <w:tc>
                                <w:tcPr>
                                  <w:tcW w:w="4046" w:type="dxa"/>
                                </w:tcPr>
                                <w:p w14:paraId="42E72F53" w14:textId="77777777" w:rsidR="00D87DF4" w:rsidRPr="000629D4" w:rsidRDefault="00D87DF4" w:rsidP="001618C5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29D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Fresas para motor según casa comercial</w:t>
                                  </w:r>
                                </w:p>
                                <w:p w14:paraId="7F195A52" w14:textId="174BF69A" w:rsidR="00D87DF4" w:rsidRDefault="00D87DF4" w:rsidP="001618C5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29D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Vaporeta Art</w:t>
                                  </w:r>
                                  <w:r w:rsidR="00C20B6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0629D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rex</w:t>
                                  </w:r>
                                  <w:r w:rsidR="005A5212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  <w:p w14:paraId="65B7CB6D" w14:textId="77777777" w:rsidR="00D87DF4" w:rsidRPr="000629D4" w:rsidRDefault="00D87DF4" w:rsidP="001618C5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29D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Redon del 10ch</w:t>
                                  </w:r>
                                </w:p>
                                <w:p w14:paraId="5703FD6C" w14:textId="5EE5D0BB" w:rsidR="00D87DF4" w:rsidRPr="000629D4" w:rsidRDefault="00FA2412" w:rsidP="001618C5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Velband</w:t>
                                  </w:r>
                                  <w:r w:rsidR="00D87DF4" w:rsidRPr="000629D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estéril</w:t>
                                  </w:r>
                                </w:p>
                                <w:p w14:paraId="2ED5A1EB" w14:textId="4F1DF67E" w:rsidR="00D87DF4" w:rsidRPr="000629D4" w:rsidRDefault="00D87DF4" w:rsidP="001618C5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29D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Crepé</w:t>
                                  </w:r>
                                </w:p>
                              </w:tc>
                            </w:tr>
                          </w:tbl>
                          <w:p w14:paraId="3F3401C1" w14:textId="77777777" w:rsidR="005A4090" w:rsidRDefault="005A4090" w:rsidP="005A4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7A7E7A" id="Rectángulo redondeado 11" o:spid="_x0000_s1032" style="position:absolute;margin-left:-71.55pt;margin-top:128.6pt;width:564.25pt;height:12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gNxQIAANwFAAAOAAAAZHJzL2Uyb0RvYy54bWysVNtOGzEQfa/Uf7D8XjaJQgIRGxSBqCpR&#10;iICKZ8eXZFvb49pONunf9Fv6Yx17L0Cbp6ovu577zJnLxeXeaLKTPlRgSzo8GVAiLQdR2XVJvzzd&#10;fDijJERmBdNgZUkPMtDL+ft3F7WbyRFsQAvpCTqxYVa7km5idLOiCHwjDQsn4KRFoQJvWETSrwvh&#10;WY3ejS5Gg8GkqMEL54HLEJB73QjpPPtXSvJ4r1SQkeiSYm4xf33+rtK3mF+w2dozt6l4mwb7hywM&#10;qywG7V1ds8jI1ld/uTIV9xBAxRMOpgClKi5zDVjNcPBHNY8b5mSuBcEJrocp/D+3/G639KQS2Lsh&#10;JZYZ7NEDovbrp11vNRAvBVghmQCCCohW7cIMjR7d0rdUwGcqfa+8SX8siuwzwoceYbmPhCNzOpyc&#10;nk9PKeEoG05GZ1Mk0E/xYu58iB8lGJIeJfWwtSJllOFlu9sQM86iTZaJr5Qoo7FrO6bJCANMWo+t&#10;MvrufCbLALoSN5XWmUhzJq+0J2hcUsa5tHGcQ+mt+Qyi4eOkDdpZQTZOVMM+69gYIk9s8pSLeRNE&#10;21RhAq6BKr/iQcuUgbYPUmEDEJxRjts7eptSA1LWTmYKC+gNh8cMdcz9wtRa3WQm80r0hoNjhh0I&#10;TcTeIkcFG3tjU1nwxxyIb33kRr+rvqk5lR/3q32eutyrxFmBOOAkemhWNDh+U+EA3LIQl8xjd3F7&#10;8c7Ee/woDXVJoX1RsgH/4xg/6eOqoJSSGne8pOH7lnlJif5kcYnOh+NxOgqZGJ9OR0j415LVa4nd&#10;mivAIcE9wezyM+lH3T2VB/OM52iRoqKIWY6xSxq751VsLg+eMy4Xi6yEZ8CxeGsfHU+uE8ppWp/2&#10;z8y7dgcirs8ddNeAzfJgN+150U2WFhbbCKqK3cA1qLb44wnJw9meu3SjXtNZ6+Uoz38DAAD//wMA&#10;UEsDBBQABgAIAAAAIQBPpUE74AAAAAwBAAAPAAAAZHJzL2Rvd25yZXYueG1sTI9BboMwEEX3lXoH&#10;ayp1lxhIXFLKEKFKWbUbQg7gYBdQ8ZhiE+jt667a5eg//f8mP65mYDc9ud4SQryNgGlqrOqpRbjU&#10;p80BmPOSlBwsaYRv7eBY3N/lMlN2oUrfzr5loYRcJhE678eMc9d02ki3taOmkH3YyUgfzqnlapJL&#10;KDcDT6LoiRvZU1jo5KhfO918nmeDEMnq7Z2qspxrVX+Nl1RUp0UgPj6s5Qswr1f/B8OvflCHIjhd&#10;7UzKsQFhE+93cWAREpEmwALyfBB7YFcEEe9S4EXO/z9R/AAAAP//AwBQSwECLQAUAAYACAAAACEA&#10;toM4kv4AAADhAQAAEwAAAAAAAAAAAAAAAAAAAAAAW0NvbnRlbnRfVHlwZXNdLnhtbFBLAQItABQA&#10;BgAIAAAAIQA4/SH/1gAAAJQBAAALAAAAAAAAAAAAAAAAAC8BAABfcmVscy8ucmVsc1BLAQItABQA&#10;BgAIAAAAIQCLlSgNxQIAANwFAAAOAAAAAAAAAAAAAAAAAC4CAABkcnMvZTJvRG9jLnhtbFBLAQIt&#10;ABQABgAIAAAAIQBPpUE74AAAAAwBAAAPAAAAAAAAAAAAAAAAAB8FAABkcnMvZG93bnJldi54bWxQ&#10;SwUGAAAAAAQABADzAAAALAYAAAAA&#10;" fillcolor="#fff2cc [663]" strokecolor="#ffc000 [3207]" strokeweight="1pt">
                <v:stroke joinstyle="miter"/>
                <v:textbox>
                  <w:txbxContent>
                    <w:p w14:paraId="45FCD690" w14:textId="77777777" w:rsidR="005A4090" w:rsidRPr="0023199C" w:rsidRDefault="005A4090" w:rsidP="005A4090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3969"/>
                        <w:gridCol w:w="4046"/>
                      </w:tblGrid>
                      <w:tr w:rsidR="00D87DF4" w14:paraId="54B17DBA" w14:textId="77777777" w:rsidTr="00C20B6E">
                        <w:trPr>
                          <w:trHeight w:val="1777"/>
                        </w:trPr>
                        <w:tc>
                          <w:tcPr>
                            <w:tcW w:w="2552" w:type="dxa"/>
                          </w:tcPr>
                          <w:p w14:paraId="35D6BDAD" w14:textId="1B96E55F" w:rsidR="00D87DF4" w:rsidRPr="00F14B01" w:rsidRDefault="00D87DF4" w:rsidP="000629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F14B0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 w:rsidR="005A5212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0A3762E1" w14:textId="77777777" w:rsidR="00D87DF4" w:rsidRPr="00F14B01" w:rsidRDefault="00D87DF4" w:rsidP="000629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F14B0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Batas </w:t>
                            </w:r>
                          </w:p>
                          <w:p w14:paraId="233CA2B9" w14:textId="77777777" w:rsidR="00C20B6E" w:rsidRDefault="00D87DF4" w:rsidP="00C20B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F14B0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252C631A" w14:textId="6BC3288B" w:rsidR="00C20B6E" w:rsidRPr="00C20B6E" w:rsidRDefault="00C20B6E" w:rsidP="00C20B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20B6E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Funda de cámara</w:t>
                            </w:r>
                          </w:p>
                          <w:p w14:paraId="00340440" w14:textId="77777777" w:rsidR="00C20B6E" w:rsidRPr="00C20B6E" w:rsidRDefault="00C20B6E" w:rsidP="00C20B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20B6E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2 gomas de aspiración</w:t>
                            </w:r>
                          </w:p>
                          <w:p w14:paraId="0FC02B2E" w14:textId="63B7A543" w:rsidR="00D87DF4" w:rsidRPr="00C20B6E" w:rsidRDefault="00C20B6E" w:rsidP="00C20B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20B6E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de 3 litros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14:paraId="0B7C5C70" w14:textId="77777777" w:rsidR="00C20B6E" w:rsidRPr="000629D4" w:rsidRDefault="00C20B6E" w:rsidP="00C20B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2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Bisturí del 11</w:t>
                            </w:r>
                          </w:p>
                          <w:p w14:paraId="7F9F9D0F" w14:textId="4674004F" w:rsidR="00C20B6E" w:rsidRPr="00C20B6E" w:rsidRDefault="00C20B6E" w:rsidP="00C20B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2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Jeringa de 10cc </w:t>
                            </w:r>
                          </w:p>
                          <w:p w14:paraId="25A8A4BB" w14:textId="7A67EA97" w:rsidR="00D87DF4" w:rsidRDefault="00D87DF4" w:rsidP="001618C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2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de cargar</w:t>
                            </w:r>
                          </w:p>
                          <w:p w14:paraId="679B4733" w14:textId="77777777" w:rsidR="00D87DF4" w:rsidRPr="000629D4" w:rsidRDefault="00D87DF4" w:rsidP="001618C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2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intramuscular</w:t>
                            </w:r>
                          </w:p>
                          <w:p w14:paraId="4B075E1F" w14:textId="77777777" w:rsidR="00D87DF4" w:rsidRPr="000629D4" w:rsidRDefault="00D87DF4" w:rsidP="001618C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2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Bupivacaína con adrenalina 0.25</w:t>
                            </w:r>
                          </w:p>
                          <w:p w14:paraId="5A454785" w14:textId="486FDB13" w:rsidR="00D87DF4" w:rsidRPr="00C20B6E" w:rsidRDefault="00D87DF4" w:rsidP="00C20B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2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Sistema de irrigación</w:t>
                            </w:r>
                            <w:r w:rsidR="00F962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por gravedad</w:t>
                            </w:r>
                          </w:p>
                        </w:tc>
                        <w:tc>
                          <w:tcPr>
                            <w:tcW w:w="4046" w:type="dxa"/>
                          </w:tcPr>
                          <w:p w14:paraId="42E72F53" w14:textId="77777777" w:rsidR="00D87DF4" w:rsidRPr="000629D4" w:rsidRDefault="00D87DF4" w:rsidP="001618C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2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Fresas para motor según casa comercial</w:t>
                            </w:r>
                          </w:p>
                          <w:p w14:paraId="7F195A52" w14:textId="174BF69A" w:rsidR="00D87DF4" w:rsidRDefault="00D87DF4" w:rsidP="001618C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2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Vaporeta Art</w:t>
                            </w:r>
                            <w:r w:rsidR="00C20B6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</w:t>
                            </w:r>
                            <w:r w:rsidRPr="00062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rex</w:t>
                            </w:r>
                            <w:r w:rsidR="005A52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65B7CB6D" w14:textId="77777777" w:rsidR="00D87DF4" w:rsidRPr="000629D4" w:rsidRDefault="00D87DF4" w:rsidP="001618C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2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Redon del 10ch</w:t>
                            </w:r>
                          </w:p>
                          <w:p w14:paraId="5703FD6C" w14:textId="5EE5D0BB" w:rsidR="00D87DF4" w:rsidRPr="000629D4" w:rsidRDefault="00FA2412" w:rsidP="001618C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Velband</w:t>
                            </w:r>
                            <w:r w:rsidR="00D87DF4" w:rsidRPr="00062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estéril</w:t>
                            </w:r>
                          </w:p>
                          <w:p w14:paraId="2ED5A1EB" w14:textId="4F1DF67E" w:rsidR="00D87DF4" w:rsidRPr="000629D4" w:rsidRDefault="00D87DF4" w:rsidP="001618C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2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Crepé</w:t>
                            </w:r>
                          </w:p>
                        </w:tc>
                      </w:tr>
                    </w:tbl>
                    <w:p w14:paraId="3F3401C1" w14:textId="77777777" w:rsidR="005A4090" w:rsidRDefault="005A4090" w:rsidP="005A4090"/>
                  </w:txbxContent>
                </v:textbox>
              </v:roundrect>
            </w:pict>
          </mc:Fallback>
        </mc:AlternateContent>
      </w:r>
      <w:r w:rsidR="00D87DF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EA917A" wp14:editId="24DAB75A">
                <wp:simplePos x="0" y="0"/>
                <wp:positionH relativeFrom="column">
                  <wp:posOffset>4565753</wp:posOffset>
                </wp:positionH>
                <wp:positionV relativeFrom="paragraph">
                  <wp:posOffset>3805747</wp:posOffset>
                </wp:positionV>
                <wp:extent cx="1299166" cy="733646"/>
                <wp:effectExtent l="0" t="0" r="0" b="952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166" cy="733646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72E707" w14:textId="77777777" w:rsidR="00D87DF4" w:rsidRDefault="00D87DF4" w:rsidP="00D87DF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81D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SUTURAS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415CB17" w14:textId="54F8B44F" w:rsidR="00D87DF4" w:rsidRPr="00C63F3D" w:rsidRDefault="00D87DF4" w:rsidP="00D87DF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781D54">
                              <w:rPr>
                                <w:rFonts w:eastAsia="Times New Roman"/>
                              </w:rPr>
                              <w:t xml:space="preserve">Seda de 2/0 </w:t>
                            </w:r>
                            <w:r w:rsidR="005A5212"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00A49FA4" w14:textId="7076931B" w:rsidR="00C63F3D" w:rsidRPr="00781D54" w:rsidRDefault="00C63F3D" w:rsidP="00D87DF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Grapadora </w:t>
                            </w:r>
                          </w:p>
                          <w:p w14:paraId="431CF923" w14:textId="77777777" w:rsidR="00D87DF4" w:rsidRDefault="00D87DF4" w:rsidP="00D87D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A917A" id="Rectángulo redondeado 10" o:spid="_x0000_s1033" style="position:absolute;margin-left:359.5pt;margin-top:299.65pt;width:102.3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3ddoAIAABgFAAAOAAAAZHJzL2Uyb0RvYy54bWysVM1u2zAMvg/YOwi6r47TLGmMOkXQLsOA&#10;oi3WDj0zkpx4kERNUn66t+mz7MVGyW6a/ZyG+SBTIvmR/ETq/GJvNNsqH1q0NS9PBpwpK1C2dlXz&#10;Lw+Ld2echQhWgkarav6kAr+YvX1zvnOVGuIatVSeEYgN1c7VfB2jq4oiiLUyEE7QKUvKBr2BSFu/&#10;KqSHHaEbXQwHg3GxQy+dR6FCoNOrTslnGb9plIi3TRNUZLrmlFvMq8/rMq3F7ByqlQe3bkWfBvxD&#10;FgZaS0EPUFcQgW18+weUaYXHgE08EWgKbJpWqFwDVVMOfqvmfg1O5VqInOAONIX/BytutneetZLu&#10;juixYOiOPhNrP57taqOReSXRSgUSGRkQWzsXKnK6d3e+3wUSU+n7xpv0p6LYPjP8dGBY7SMTdFgO&#10;p9NyPOZMkG5yejoejRNo8ertfIgfFRqWhJp73FiZEsrswvY6xEyz7HMF+ZWzxmi6tC1oVo4m5VmP&#10;2BsT9gtm8gyoW7lotc4bv1peas/IteYf5tPTxaJ3/sVMW7ZLuU8GxJEAatNGQyTROCIu2BVnoFfU&#10;/yL6nKfFFCH3Vop9BWHdxciwKQRUpo3U+bo1NT8bpK+PrG3Sqty7VG1iJ3HesZykuF/u841Nkkc6&#10;WaJ8olv02LV3cGLRUthrCPEOPFFDadOMxltaGo1UC/YSZ2v03/92nuypzUjL2Y7mg+r8tgGvONOf&#10;LDXgtByN0kDlzej9ZEgbf6xZHmvsxlwicVzSa+BEFpN91C9i49E80ijPU1RSgRUUu+bEcidexm5q&#10;6SkQaj7PRjRCDuK1vXciQSfeEt0P+0fwrm+gSK13gy+TBFXuikTqsW3ytDjfRGzaA+Mdqz39NH7Z&#10;p38q0nwf77PV64M2+wkAAP//AwBQSwMEFAAGAAgAAAAhAML+/BvhAAAACwEAAA8AAABkcnMvZG93&#10;bnJldi54bWxMjzFPwzAUhHck/oP1kFgQdZxC24Q4FarKhBAidGB040cSsJ+j2EnDv8edYDzd6e67&#10;YjtbwyYcfOdIglgkwJBqpztqJBzen243wHxQpJVxhBJ+0MO2vLwoVK7did5wqkLDYgn5XEloQ+hz&#10;zn3dolV+4Xqk6H26waoQ5dBwPahTLLeGp0my4lZ1FBda1eOuxfq7Gq2EdJoFfez24vlrXzU3r0aM&#10;L6OQ8vpqfnwAFnAOf2E440d0KCPT0Y2kPTMS1iKLX4KE+yxbAouJLF2ugB3P1t0GeFnw/x/KXwAA&#10;AP//AwBQSwECLQAUAAYACAAAACEAtoM4kv4AAADhAQAAEwAAAAAAAAAAAAAAAAAAAAAAW0NvbnRl&#10;bnRfVHlwZXNdLnhtbFBLAQItABQABgAIAAAAIQA4/SH/1gAAAJQBAAALAAAAAAAAAAAAAAAAAC8B&#10;AABfcmVscy8ucmVsc1BLAQItABQABgAIAAAAIQBPw3ddoAIAABgFAAAOAAAAAAAAAAAAAAAAAC4C&#10;AABkcnMvZTJvRG9jLnhtbFBLAQItABQABgAIAAAAIQDC/vwb4QAAAAsBAAAPAAAAAAAAAAAAAAAA&#10;APoEAABkcnMvZG93bnJldi54bWxQSwUGAAAAAAQABADzAAAACAYAAAAA&#10;" fillcolor="#ea93ff" stroked="f" strokeweight="1pt">
                <v:stroke joinstyle="miter"/>
                <v:textbox>
                  <w:txbxContent>
                    <w:p w14:paraId="5572E707" w14:textId="77777777" w:rsidR="00D87DF4" w:rsidRDefault="00D87DF4" w:rsidP="00D87DF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81D5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SUTURAS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3415CB17" w14:textId="54F8B44F" w:rsidR="00D87DF4" w:rsidRPr="00C63F3D" w:rsidRDefault="00D87DF4" w:rsidP="00D87DF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781D54">
                        <w:rPr>
                          <w:rFonts w:eastAsia="Times New Roman"/>
                        </w:rPr>
                        <w:t xml:space="preserve">Seda de 2/0 </w:t>
                      </w:r>
                      <w:r w:rsidR="005A5212"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00A49FA4" w14:textId="7076931B" w:rsidR="00C63F3D" w:rsidRPr="00781D54" w:rsidRDefault="00C63F3D" w:rsidP="00D87DF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Grapadora </w:t>
                      </w:r>
                    </w:p>
                    <w:p w14:paraId="431CF923" w14:textId="77777777" w:rsidR="00D87DF4" w:rsidRDefault="00D87DF4" w:rsidP="00D87DF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87DF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0D15EE" wp14:editId="5720F82B">
                <wp:simplePos x="0" y="0"/>
                <wp:positionH relativeFrom="column">
                  <wp:posOffset>1774972</wp:posOffset>
                </wp:positionH>
                <wp:positionV relativeFrom="paragraph">
                  <wp:posOffset>3193733</wp:posOffset>
                </wp:positionV>
                <wp:extent cx="558343" cy="3130624"/>
                <wp:effectExtent l="9208" t="66992" r="22542" b="22543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8343" cy="3130624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4E9B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39.75pt;margin-top:251.5pt;width:43.95pt;height:246.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UUeQIAAN8EAAAOAAAAZHJzL2Uyb0RvYy54bWysVMlu2zAQvRfoPxC8N7JlO4sQOXBipCgQ&#10;JAGSIucxRVkEuHVIW06/vkNKWdr0VNQHYobzOMvTG59fHIxme4lBOVvz6dGEM2mFa5Td1vz74/WX&#10;U85CBNuAdlbW/FkGfrH8/Om895UsXed0I5FREhuq3te8i9FXRRFEJw2EI+elpWDr0EAkF7dFg9BT&#10;dqOLcjI5LnqHjUcnZAh0ux6CfJnzt60U8a5tg4xM15x6i/nEfG7SWSzPodoi+E6JsQ34hy4MKEtF&#10;X1OtIQLbofqQyiiBLrg2HglnCte2Ssg8A00znfwxzUMHXuZZiJzgX2kK/y+tuN3fI1NNzcsZZxYM&#10;faPVBhUyrWEvWVkminofKkI++HscvUBmmvfQomHoiNfFfJJ+mQWaix0yyc+vJMtDZIIuF4vT2Zxq&#10;CQrNprPJcTlPJYohV8rpMcSv0hmWjJpr2cZLBJGYgAr2NyEO+BdcurbuWmlN91Bpy3qSYnlCzTAB&#10;JKpWQyTTeBoz2C1noLekVhExpwxOqyY9T68DbjdXGtkeSDGLy7PL9WJs7zdYqr2G0A24HEowqIyK&#10;JGitTM1PB0KGZrVNUZklOU6QWB14TNbGNc/0KTKX1Hjw4lpRkRsI8R6QREmXtGjxjo5WOxrRjRZn&#10;ncOff7tPeNIKRTnrSeQ0/o8doORMf7OkorPpfJ62IjvzxUlJDr6PbN5H7M5cOWJlmrvLZsJH/WK2&#10;6MwT7eMqVaUQWEG1B6JH5yoOy0cbLeRqlWG0CR7ijX3wIiVPPCV6Hw9PgH4UQST53LqXhfgggwGb&#10;Xlq32kXXqqyRN15JYMmhLcpSGzc+rel7P6Pe/peWvwAAAP//AwBQSwMEFAAGAAgAAAAhAOKOX/ri&#10;AAAACgEAAA8AAABkcnMvZG93bnJldi54bWxMj81OwzAQhO9IvIO1SNyozU8SCHEqioSEeqhoC0K9&#10;ubFJotrrYLtt+vYsJzitdnY0+001HZ1lBxNi71HC9UQAM9h43WMr4X39cnUPLCaFWlmPRsLJRJjW&#10;52eVKrU/4tIcVqllFIKxVBK6lIaS89h0xqk48YNBun354FSiNbRcB3WkcGf5jRA5d6pH+tCpwTx3&#10;ptmt9k7CYHevb4sQPmbfm898tjnN8xDnUl5ejE+PwJIZ058ZfvEJHWpi2vo96sishKKgKommyDJg&#10;ZMgKQcqWlIfbO+B1xf9XqH8AAAD//wMAUEsBAi0AFAAGAAgAAAAhALaDOJL+AAAA4QEAABMAAAAA&#10;AAAAAAAAAAAAAAAAAFtDb250ZW50X1R5cGVzXS54bWxQSwECLQAUAAYACAAAACEAOP0h/9YAAACU&#10;AQAACwAAAAAAAAAAAAAAAAAvAQAAX3JlbHMvLnJlbHNQSwECLQAUAAYACAAAACEAVBAVFHkCAADf&#10;BAAADgAAAAAAAAAAAAAAAAAuAgAAZHJzL2Uyb0RvYy54bWxQSwECLQAUAAYACAAAACEA4o5f+uIA&#10;AAAKAQAADwAAAAAAAAAAAAAAAADTBAAAZHJzL2Rvd25yZXYueG1sUEsFBgAAAAAEAAQA8wAAAOIF&#10;AAAAAA==&#10;" adj="321" strokecolor="#5b9bd5" strokeweight="1pt">
                <v:stroke joinstyle="miter"/>
              </v:shape>
            </w:pict>
          </mc:Fallback>
        </mc:AlternateContent>
      </w:r>
    </w:p>
    <w:sectPr w:rsidR="0006723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A1C40" w14:textId="77777777" w:rsidR="0013507A" w:rsidRDefault="00DE2009">
      <w:pPr>
        <w:spacing w:after="0" w:line="240" w:lineRule="auto"/>
      </w:pPr>
      <w:r>
        <w:separator/>
      </w:r>
    </w:p>
  </w:endnote>
  <w:endnote w:type="continuationSeparator" w:id="0">
    <w:p w14:paraId="21389D36" w14:textId="77777777" w:rsidR="0013507A" w:rsidRDefault="00DE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78C6F444" w14:textId="77777777" w:rsidTr="5A9F8F81">
      <w:tc>
        <w:tcPr>
          <w:tcW w:w="2830" w:type="dxa"/>
        </w:tcPr>
        <w:p w14:paraId="380538C1" w14:textId="77777777" w:rsidR="5A9F8F81" w:rsidRDefault="00922713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B5F243F" w14:textId="77777777" w:rsidR="5A9F8F81" w:rsidRDefault="00922713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BFE6073" w14:textId="77777777" w:rsidR="5A9F8F81" w:rsidRDefault="00922713" w:rsidP="5A9F8F81">
          <w:pPr>
            <w:pStyle w:val="Encabezado"/>
            <w:ind w:right="-115"/>
            <w:jc w:val="right"/>
          </w:pPr>
        </w:p>
      </w:tc>
    </w:tr>
  </w:tbl>
  <w:p w14:paraId="0395C267" w14:textId="77777777" w:rsidR="5A9F8F81" w:rsidRDefault="00922713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E2EFC" w14:textId="77777777" w:rsidR="0013507A" w:rsidRDefault="00DE2009">
      <w:pPr>
        <w:spacing w:after="0" w:line="240" w:lineRule="auto"/>
      </w:pPr>
      <w:r>
        <w:separator/>
      </w:r>
    </w:p>
  </w:footnote>
  <w:footnote w:type="continuationSeparator" w:id="0">
    <w:p w14:paraId="3A8E2809" w14:textId="77777777" w:rsidR="0013507A" w:rsidRDefault="00DE2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4FB184C8" w14:textId="77777777" w:rsidTr="5A9F8F81">
      <w:tc>
        <w:tcPr>
          <w:tcW w:w="2830" w:type="dxa"/>
        </w:tcPr>
        <w:p w14:paraId="5B163FCA" w14:textId="77777777" w:rsidR="5A9F8F81" w:rsidRDefault="00922713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7F9A00CB" w14:textId="77777777" w:rsidR="5A9F8F81" w:rsidRDefault="00922713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521D78D6" w14:textId="77777777" w:rsidR="5A9F8F81" w:rsidRDefault="00922713" w:rsidP="5A9F8F81">
          <w:pPr>
            <w:pStyle w:val="Encabezado"/>
            <w:ind w:right="-115"/>
            <w:jc w:val="right"/>
          </w:pPr>
        </w:p>
      </w:tc>
    </w:tr>
  </w:tbl>
  <w:p w14:paraId="683FBABB" w14:textId="77777777" w:rsidR="5A9F8F81" w:rsidRDefault="00922713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1323D4"/>
    <w:multiLevelType w:val="hybridMultilevel"/>
    <w:tmpl w:val="590A4C00"/>
    <w:lvl w:ilvl="0" w:tplc="F9107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A64073"/>
    <w:multiLevelType w:val="hybridMultilevel"/>
    <w:tmpl w:val="80FCD064"/>
    <w:lvl w:ilvl="0" w:tplc="22F8DDE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D092E1F"/>
    <w:multiLevelType w:val="hybridMultilevel"/>
    <w:tmpl w:val="46266C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90"/>
    <w:rsid w:val="000629D4"/>
    <w:rsid w:val="00067232"/>
    <w:rsid w:val="001314B2"/>
    <w:rsid w:val="0013507A"/>
    <w:rsid w:val="001618C5"/>
    <w:rsid w:val="00265DE4"/>
    <w:rsid w:val="00310850"/>
    <w:rsid w:val="00366B3F"/>
    <w:rsid w:val="00444721"/>
    <w:rsid w:val="004B3A52"/>
    <w:rsid w:val="004D15F2"/>
    <w:rsid w:val="00535C19"/>
    <w:rsid w:val="005A4090"/>
    <w:rsid w:val="005A5212"/>
    <w:rsid w:val="005E11DC"/>
    <w:rsid w:val="0089345D"/>
    <w:rsid w:val="00922713"/>
    <w:rsid w:val="009878BD"/>
    <w:rsid w:val="00A63974"/>
    <w:rsid w:val="00A715AB"/>
    <w:rsid w:val="00AF45F8"/>
    <w:rsid w:val="00B40160"/>
    <w:rsid w:val="00C20B6E"/>
    <w:rsid w:val="00C63F3D"/>
    <w:rsid w:val="00D74A5E"/>
    <w:rsid w:val="00D87DF4"/>
    <w:rsid w:val="00DE2009"/>
    <w:rsid w:val="00E24B9E"/>
    <w:rsid w:val="00E75B9B"/>
    <w:rsid w:val="00F14B01"/>
    <w:rsid w:val="00F9629B"/>
    <w:rsid w:val="00FA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01D09DA3"/>
  <w15:chartTrackingRefBased/>
  <w15:docId w15:val="{DE95BB20-BC47-42E2-9E09-597DC345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0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090"/>
  </w:style>
  <w:style w:type="paragraph" w:styleId="Piedepgina">
    <w:name w:val="footer"/>
    <w:basedOn w:val="Normal"/>
    <w:link w:val="PiedepginaCar"/>
    <w:uiPriority w:val="99"/>
    <w:unhideWhenUsed/>
    <w:rsid w:val="005A4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090"/>
  </w:style>
  <w:style w:type="paragraph" w:styleId="NormalWeb">
    <w:name w:val="Normal (Web)"/>
    <w:basedOn w:val="Normal"/>
    <w:uiPriority w:val="99"/>
    <w:unhideWhenUsed/>
    <w:rsid w:val="005A40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A409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A4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28</cp:revision>
  <dcterms:created xsi:type="dcterms:W3CDTF">2021-03-05T19:31:00Z</dcterms:created>
  <dcterms:modified xsi:type="dcterms:W3CDTF">2021-09-29T09:33:00Z</dcterms:modified>
</cp:coreProperties>
</file>